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1A0" w14:textId="77777777" w:rsidR="00E11773" w:rsidRDefault="00E11773" w:rsidP="00DD395B">
      <w:pPr>
        <w:spacing w:line="240" w:lineRule="auto"/>
        <w:jc w:val="center"/>
        <w:rPr>
          <w:b/>
        </w:rPr>
      </w:pPr>
    </w:p>
    <w:p w14:paraId="2136024F" w14:textId="0CD8FC25" w:rsidR="00E15275" w:rsidRPr="00FD5046" w:rsidRDefault="00FD5046" w:rsidP="00DD395B">
      <w:pPr>
        <w:spacing w:line="240" w:lineRule="auto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5440B" wp14:editId="7AD01B7B">
            <wp:simplePos x="0" y="0"/>
            <wp:positionH relativeFrom="margin">
              <wp:posOffset>2352675</wp:posOffset>
            </wp:positionH>
            <wp:positionV relativeFrom="paragraph">
              <wp:posOffset>-695325</wp:posOffset>
            </wp:positionV>
            <wp:extent cx="1170949" cy="571487"/>
            <wp:effectExtent l="0" t="0" r="0" b="635"/>
            <wp:wrapNone/>
            <wp:docPr id="1" name="Picture 1" descr="C:\Users\chew\AppData\Local\Microsoft\Windows\INetCache\Content.Word\TMO_main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w\AppData\Local\Microsoft\Windows\INetCache\Content.Word\TMO_main_pri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9" cy="5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428A">
        <w:rPr>
          <w:b/>
        </w:rPr>
        <w:t xml:space="preserve">GENERAL </w:t>
      </w:r>
      <w:r w:rsidRPr="00FD5046">
        <w:rPr>
          <w:b/>
        </w:rPr>
        <w:t>MEETING AGENDA</w:t>
      </w:r>
    </w:p>
    <w:p w14:paraId="30035BDB" w14:textId="0ED1A460" w:rsidR="00183F29" w:rsidRDefault="005D0E57" w:rsidP="00FD5046">
      <w:pPr>
        <w:pStyle w:val="NoSpacing"/>
        <w:jc w:val="center"/>
        <w:rPr>
          <w:i/>
        </w:rPr>
      </w:pPr>
      <w:r w:rsidRPr="00FD5046">
        <w:rPr>
          <w:i/>
        </w:rPr>
        <w:t>7-</w:t>
      </w:r>
      <w:r w:rsidR="0026428A">
        <w:rPr>
          <w:i/>
        </w:rPr>
        <w:t>9</w:t>
      </w:r>
      <w:r w:rsidRPr="00FD5046">
        <w:rPr>
          <w:i/>
        </w:rPr>
        <w:t xml:space="preserve">pm, </w:t>
      </w:r>
      <w:r w:rsidR="009D14AB">
        <w:rPr>
          <w:i/>
        </w:rPr>
        <w:t>28</w:t>
      </w:r>
      <w:r w:rsidR="009D14AB">
        <w:rPr>
          <w:i/>
          <w:vertAlign w:val="superscript"/>
        </w:rPr>
        <w:t xml:space="preserve">th </w:t>
      </w:r>
      <w:r w:rsidR="00045415">
        <w:rPr>
          <w:i/>
        </w:rPr>
        <w:t xml:space="preserve"> March </w:t>
      </w:r>
      <w:r w:rsidR="009D14AB">
        <w:rPr>
          <w:i/>
        </w:rPr>
        <w:t>2019</w:t>
      </w:r>
    </w:p>
    <w:p w14:paraId="0BE79B28" w14:textId="77777777" w:rsidR="0026428A" w:rsidRPr="00FD5046" w:rsidRDefault="0026428A" w:rsidP="00FD5046">
      <w:pPr>
        <w:pStyle w:val="NoSpacing"/>
        <w:jc w:val="center"/>
        <w:rPr>
          <w:i/>
        </w:rPr>
      </w:pPr>
      <w:r>
        <w:rPr>
          <w:i/>
        </w:rPr>
        <w:t>Community Room</w:t>
      </w:r>
    </w:p>
    <w:p w14:paraId="4F3802A8" w14:textId="77777777" w:rsidR="00FD5046" w:rsidRPr="00FD5046" w:rsidRDefault="003443B5" w:rsidP="00294D88">
      <w:pPr>
        <w:pStyle w:val="NoSpacing"/>
        <w:jc w:val="center"/>
        <w:rPr>
          <w:i/>
        </w:rPr>
      </w:pPr>
      <w:r w:rsidRPr="00FD5046">
        <w:rPr>
          <w:i/>
        </w:rPr>
        <w:t>38 Mary Datchelor Close</w:t>
      </w:r>
      <w:r w:rsidR="000F790C" w:rsidRPr="00FD5046">
        <w:rPr>
          <w:i/>
        </w:rPr>
        <w:t>, Camberwell, SE5 7AX</w:t>
      </w:r>
      <w:r w:rsidRPr="00FD5046">
        <w:rPr>
          <w:i/>
        </w:rPr>
        <w:t xml:space="preserve"> (TMO Office)</w:t>
      </w:r>
    </w:p>
    <w:p w14:paraId="32CAB88E" w14:textId="77777777" w:rsidR="00183F29" w:rsidRDefault="0026428A" w:rsidP="00FE0B0F">
      <w:pPr>
        <w:pStyle w:val="NoSpacing"/>
        <w:jc w:val="center"/>
        <w:rPr>
          <w:i/>
          <w:u w:val="single"/>
        </w:rPr>
      </w:pPr>
      <w:r>
        <w:rPr>
          <w:i/>
          <w:u w:val="single"/>
        </w:rPr>
        <w:t>Quorum is seventeen</w:t>
      </w:r>
    </w:p>
    <w:p w14:paraId="2616EB0A" w14:textId="77777777" w:rsidR="0026428A" w:rsidRPr="00FE0B0F" w:rsidRDefault="0026428A" w:rsidP="0026428A">
      <w:pPr>
        <w:pStyle w:val="NoSpacing"/>
        <w:rPr>
          <w:i/>
          <w:u w:val="single"/>
        </w:rPr>
      </w:pPr>
    </w:p>
    <w:tbl>
      <w:tblPr>
        <w:tblStyle w:val="TableGrid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629"/>
        <w:gridCol w:w="5394"/>
        <w:gridCol w:w="1706"/>
        <w:gridCol w:w="1134"/>
      </w:tblGrid>
      <w:tr w:rsidR="00FD5046" w:rsidRPr="008D4BDF" w14:paraId="1AEF44D7" w14:textId="77777777" w:rsidTr="00A70218">
        <w:trPr>
          <w:trHeight w:val="245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5843B519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AGENDA ITEMS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8877173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181BC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FD5046" w:rsidRPr="008D4BDF" w14:paraId="15047BB3" w14:textId="77777777" w:rsidTr="00A70218">
        <w:trPr>
          <w:trHeight w:val="230"/>
        </w:trPr>
        <w:tc>
          <w:tcPr>
            <w:tcW w:w="498" w:type="dxa"/>
          </w:tcPr>
          <w:p w14:paraId="6830BCE0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23" w:type="dxa"/>
            <w:gridSpan w:val="2"/>
          </w:tcPr>
          <w:p w14:paraId="30CAD63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7089951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2A40CA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31DF4939" w14:textId="77777777" w:rsidTr="00A70218">
        <w:trPr>
          <w:trHeight w:val="348"/>
        </w:trPr>
        <w:tc>
          <w:tcPr>
            <w:tcW w:w="498" w:type="dxa"/>
          </w:tcPr>
          <w:p w14:paraId="680A2E3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1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699C9414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 xml:space="preserve">WELCOME AND INTRODUCTIONS, APOLOGIES AND DECLARATION OF INTERESTS </w:t>
            </w:r>
          </w:p>
        </w:tc>
        <w:tc>
          <w:tcPr>
            <w:tcW w:w="1706" w:type="dxa"/>
          </w:tcPr>
          <w:p w14:paraId="36E9ACC4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3D95AB74" w14:textId="77777777" w:rsidR="00FD5046" w:rsidRPr="008D4BDF" w:rsidRDefault="00FE0B0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</w:t>
            </w:r>
            <w:r w:rsidR="00FD5046" w:rsidRPr="008D4BD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3F3E22" w:rsidRPr="008D4BDF" w14:paraId="77413029" w14:textId="77777777" w:rsidTr="00A70218">
        <w:trPr>
          <w:trHeight w:val="245"/>
        </w:trPr>
        <w:tc>
          <w:tcPr>
            <w:tcW w:w="498" w:type="dxa"/>
          </w:tcPr>
          <w:p w14:paraId="5E08DF81" w14:textId="77777777" w:rsidR="003F3E22" w:rsidRPr="008D4BDF" w:rsidRDefault="003F3E2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44259EBC" w14:textId="30E238F1" w:rsidR="006E6FE9" w:rsidRPr="006E6FE9" w:rsidRDefault="006E6FE9" w:rsidP="006E6FE9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Introduction of the meeting / the purpose of the meeting</w:t>
            </w:r>
          </w:p>
          <w:p w14:paraId="71AF3802" w14:textId="2796CE23" w:rsidR="006E6FE9" w:rsidRPr="006E6FE9" w:rsidRDefault="006E6FE9" w:rsidP="006E6FE9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Apologies</w:t>
            </w:r>
          </w:p>
          <w:p w14:paraId="01D8DA73" w14:textId="3E4F2AF2" w:rsidR="003F3E22" w:rsidRPr="006E6FE9" w:rsidRDefault="006E6FE9" w:rsidP="001933C2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6E6FE9">
              <w:rPr>
                <w:rFonts w:asciiTheme="minorHAnsi" w:hAnsiTheme="minorHAnsi" w:cstheme="minorHAnsi"/>
                <w:i/>
              </w:rPr>
              <w:t>Declaration of Interests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EA3" w:rsidRPr="008D4BDF" w14:paraId="7C89F047" w14:textId="77777777" w:rsidTr="00A70218">
        <w:trPr>
          <w:trHeight w:val="245"/>
        </w:trPr>
        <w:tc>
          <w:tcPr>
            <w:tcW w:w="498" w:type="dxa"/>
          </w:tcPr>
          <w:p w14:paraId="3D1A848B" w14:textId="77777777" w:rsidR="007A1EA3" w:rsidRPr="008D4BDF" w:rsidRDefault="007A1EA3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688206A4" w14:textId="5F45ADD9" w:rsidR="007A1EA3" w:rsidRDefault="007A1EA3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  <w:p w14:paraId="0F2B49BB" w14:textId="2D057FF9" w:rsidR="00FC7281" w:rsidRDefault="00FC7281" w:rsidP="00045415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FC7281">
              <w:rPr>
                <w:rFonts w:asciiTheme="minorHAnsi" w:hAnsiTheme="minorHAnsi" w:cstheme="minorHAnsi"/>
                <w:b/>
              </w:rPr>
              <w:t>H</w:t>
            </w:r>
            <w:r w:rsidR="00045415">
              <w:rPr>
                <w:rFonts w:asciiTheme="minorHAnsi" w:hAnsiTheme="minorHAnsi" w:cstheme="minorHAnsi"/>
                <w:b/>
              </w:rPr>
              <w:t>ot water and heating</w:t>
            </w:r>
          </w:p>
          <w:p w14:paraId="66FA57C1" w14:textId="7E7D7879" w:rsidR="00045415" w:rsidRPr="00FC7281" w:rsidRDefault="00045415" w:rsidP="00045415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Pest Control</w:t>
            </w:r>
          </w:p>
          <w:p w14:paraId="3D5B8F01" w14:textId="6326F496" w:rsidR="00FC7281" w:rsidRPr="008D4BDF" w:rsidRDefault="00FC72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7043AACF" w14:textId="77777777" w:rsidTr="00A70218">
        <w:trPr>
          <w:trHeight w:val="230"/>
        </w:trPr>
        <w:tc>
          <w:tcPr>
            <w:tcW w:w="498" w:type="dxa"/>
          </w:tcPr>
          <w:p w14:paraId="1AE1928E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2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5AC00D27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MINUTES OF THE LAST MEETING (APPROVAL)</w:t>
            </w:r>
          </w:p>
        </w:tc>
        <w:tc>
          <w:tcPr>
            <w:tcW w:w="1706" w:type="dxa"/>
          </w:tcPr>
          <w:p w14:paraId="14C57A85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76FA02A0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5 min</w:t>
            </w:r>
          </w:p>
        </w:tc>
      </w:tr>
      <w:tr w:rsidR="001933C2" w:rsidRPr="008D4BDF" w14:paraId="3E26C540" w14:textId="77777777" w:rsidTr="00A70218">
        <w:trPr>
          <w:trHeight w:val="245"/>
        </w:trPr>
        <w:tc>
          <w:tcPr>
            <w:tcW w:w="498" w:type="dxa"/>
          </w:tcPr>
          <w:p w14:paraId="6EFCBC9C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0DC9EC9" w14:textId="77777777" w:rsidR="001933C2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Are the minutes accurate?</w:t>
            </w:r>
          </w:p>
          <w:p w14:paraId="5AC4776F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D5046" w:rsidRPr="008D4BDF" w14:paraId="17A1EB31" w14:textId="77777777" w:rsidTr="00A70218">
        <w:trPr>
          <w:trHeight w:val="245"/>
        </w:trPr>
        <w:tc>
          <w:tcPr>
            <w:tcW w:w="498" w:type="dxa"/>
          </w:tcPr>
          <w:p w14:paraId="7069FF9D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3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2D80224C" w14:textId="77777777" w:rsidR="00FD5046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MATTERS ARISING</w:t>
            </w:r>
          </w:p>
        </w:tc>
        <w:tc>
          <w:tcPr>
            <w:tcW w:w="1706" w:type="dxa"/>
          </w:tcPr>
          <w:p w14:paraId="27B0859E" w14:textId="77777777" w:rsidR="00FD5046" w:rsidRPr="008D4BDF" w:rsidRDefault="0026428A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3A02C73B" w14:textId="77777777" w:rsidR="00FD5046" w:rsidRPr="008D4BDF" w:rsidRDefault="00FE0B0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</w:t>
            </w:r>
            <w:r w:rsidR="00FD5046" w:rsidRPr="008D4BD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D4BDF" w:rsidRPr="008D4BDF" w14:paraId="6C939DB6" w14:textId="77777777" w:rsidTr="00A70218">
        <w:trPr>
          <w:trHeight w:val="333"/>
        </w:trPr>
        <w:tc>
          <w:tcPr>
            <w:tcW w:w="498" w:type="dxa"/>
          </w:tcPr>
          <w:p w14:paraId="39C87897" w14:textId="77777777" w:rsidR="008D4BDF" w:rsidRPr="008D4BDF" w:rsidRDefault="008D4BDF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5AC6FEC3" w14:textId="77777777" w:rsidR="008D4BDF" w:rsidRDefault="008D4BDF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Are there any actions or updates on issues in the last minutes that aren’t on this agenda?</w:t>
            </w:r>
          </w:p>
          <w:p w14:paraId="1F286ABD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04581" w:rsidRPr="008D4BDF" w14:paraId="210E9B1E" w14:textId="77777777" w:rsidTr="00A70218">
        <w:trPr>
          <w:trHeight w:val="70"/>
        </w:trPr>
        <w:tc>
          <w:tcPr>
            <w:tcW w:w="498" w:type="dxa"/>
          </w:tcPr>
          <w:p w14:paraId="0EB45A06" w14:textId="570CD595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023" w:type="dxa"/>
            <w:gridSpan w:val="2"/>
          </w:tcPr>
          <w:p w14:paraId="37EE41C4" w14:textId="77777777" w:rsidR="00E04581" w:rsidRPr="008D4BDF" w:rsidRDefault="00E04581" w:rsidP="00BA415D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BOARD MEMBERS </w:t>
            </w:r>
          </w:p>
        </w:tc>
        <w:tc>
          <w:tcPr>
            <w:tcW w:w="1706" w:type="dxa"/>
          </w:tcPr>
          <w:p w14:paraId="4A5DCEC6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BD26237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04581" w:rsidRPr="008D4BDF" w14:paraId="634796F4" w14:textId="77777777" w:rsidTr="00A70218">
        <w:trPr>
          <w:trHeight w:val="70"/>
        </w:trPr>
        <w:tc>
          <w:tcPr>
            <w:tcW w:w="498" w:type="dxa"/>
          </w:tcPr>
          <w:p w14:paraId="48619E25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bookmarkStart w:id="1" w:name="_Hlk505326237"/>
          </w:p>
        </w:tc>
        <w:tc>
          <w:tcPr>
            <w:tcW w:w="629" w:type="dxa"/>
          </w:tcPr>
          <w:p w14:paraId="63FCDFE2" w14:textId="70DB4525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94" w:type="dxa"/>
          </w:tcPr>
          <w:p w14:paraId="7725D743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Changes (Co-opted on to the board) since the last meeting?</w:t>
            </w:r>
          </w:p>
        </w:tc>
        <w:tc>
          <w:tcPr>
            <w:tcW w:w="1706" w:type="dxa"/>
          </w:tcPr>
          <w:p w14:paraId="01C01057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403F9BC4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bookmarkEnd w:id="1"/>
      <w:tr w:rsidR="00E04581" w:rsidRPr="008D4BDF" w14:paraId="6DD2DC55" w14:textId="77777777" w:rsidTr="00A70218">
        <w:trPr>
          <w:trHeight w:val="70"/>
        </w:trPr>
        <w:tc>
          <w:tcPr>
            <w:tcW w:w="498" w:type="dxa"/>
          </w:tcPr>
          <w:p w14:paraId="4C76FCEF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0BD2450E" w14:textId="2A33DC8D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394" w:type="dxa"/>
          </w:tcPr>
          <w:p w14:paraId="1CAFD09A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Who are your current board members</w:t>
            </w:r>
          </w:p>
        </w:tc>
        <w:tc>
          <w:tcPr>
            <w:tcW w:w="1706" w:type="dxa"/>
          </w:tcPr>
          <w:p w14:paraId="1FE2655C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</w:t>
            </w:r>
          </w:p>
        </w:tc>
        <w:tc>
          <w:tcPr>
            <w:tcW w:w="1134" w:type="dxa"/>
          </w:tcPr>
          <w:p w14:paraId="4B5743DA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E04581" w:rsidRPr="008D4BDF" w14:paraId="2E73847B" w14:textId="77777777" w:rsidTr="00A70218">
        <w:trPr>
          <w:trHeight w:val="70"/>
        </w:trPr>
        <w:tc>
          <w:tcPr>
            <w:tcW w:w="498" w:type="dxa"/>
          </w:tcPr>
          <w:p w14:paraId="4D5B966C" w14:textId="77777777" w:rsidR="00E04581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" w:type="dxa"/>
          </w:tcPr>
          <w:p w14:paraId="4DA69CA7" w14:textId="0DED6F1B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F1CDE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394" w:type="dxa"/>
          </w:tcPr>
          <w:p w14:paraId="0BD49055" w14:textId="77777777" w:rsidR="00E04581" w:rsidRPr="002F1CDE" w:rsidRDefault="00E04581" w:rsidP="00BA415D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New Board Members to Join</w:t>
            </w:r>
          </w:p>
        </w:tc>
        <w:tc>
          <w:tcPr>
            <w:tcW w:w="1706" w:type="dxa"/>
          </w:tcPr>
          <w:p w14:paraId="74B1C24D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6277F15E" w14:textId="77777777" w:rsidR="00E04581" w:rsidRPr="008D4BDF" w:rsidRDefault="00E04581" w:rsidP="00BA415D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E04581" w:rsidRPr="008D4BDF" w14:paraId="372B9E20" w14:textId="77777777" w:rsidTr="00A70218">
        <w:trPr>
          <w:trHeight w:val="333"/>
        </w:trPr>
        <w:tc>
          <w:tcPr>
            <w:tcW w:w="498" w:type="dxa"/>
          </w:tcPr>
          <w:p w14:paraId="71C6D594" w14:textId="77777777" w:rsidR="00E04581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3FC7544" w14:textId="77777777" w:rsidR="00E04581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11773" w:rsidRPr="008D4BDF" w14:paraId="0C9F00C3" w14:textId="77777777" w:rsidTr="00A70218">
        <w:trPr>
          <w:trHeight w:val="268"/>
        </w:trPr>
        <w:tc>
          <w:tcPr>
            <w:tcW w:w="498" w:type="dxa"/>
          </w:tcPr>
          <w:p w14:paraId="76165323" w14:textId="782E28F5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51806804" w14:textId="4BEA7482" w:rsidR="00E11773" w:rsidRPr="008D4BDF" w:rsidRDefault="00045415" w:rsidP="001933C2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BUDGET 2019-2020</w:t>
            </w:r>
          </w:p>
        </w:tc>
        <w:tc>
          <w:tcPr>
            <w:tcW w:w="1706" w:type="dxa"/>
          </w:tcPr>
          <w:p w14:paraId="4623367F" w14:textId="7B3B9BAB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4FEE8632" w14:textId="7CC3C377" w:rsidR="00E11773" w:rsidRPr="008D4BDF" w:rsidRDefault="0059088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D503F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3F3E22" w:rsidRPr="008D4BDF" w14:paraId="69EE336C" w14:textId="77777777" w:rsidTr="00A70218">
        <w:trPr>
          <w:trHeight w:val="245"/>
        </w:trPr>
        <w:tc>
          <w:tcPr>
            <w:tcW w:w="498" w:type="dxa"/>
          </w:tcPr>
          <w:p w14:paraId="4AECEF16" w14:textId="77777777" w:rsidR="003F3E22" w:rsidRPr="008D4BDF" w:rsidRDefault="003F3E2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E9D0C4F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11773" w:rsidRPr="008D4BDF" w14:paraId="00DF0FBB" w14:textId="77777777" w:rsidTr="00A70218">
        <w:trPr>
          <w:trHeight w:val="245"/>
        </w:trPr>
        <w:tc>
          <w:tcPr>
            <w:tcW w:w="498" w:type="dxa"/>
          </w:tcPr>
          <w:p w14:paraId="7237B8D5" w14:textId="2111743F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1933C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5EBAB438" w14:textId="350F21C1" w:rsidR="00E11773" w:rsidRPr="008D4BDF" w:rsidRDefault="00E04581" w:rsidP="001933C2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BUSINESS PLAN 2019-2021</w:t>
            </w:r>
          </w:p>
        </w:tc>
        <w:tc>
          <w:tcPr>
            <w:tcW w:w="1706" w:type="dxa"/>
          </w:tcPr>
          <w:p w14:paraId="3BA0B777" w14:textId="0A22F00A" w:rsidR="00E11773" w:rsidRPr="008D4BDF" w:rsidRDefault="00E04581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14:paraId="1FAB1205" w14:textId="00D6A474" w:rsidR="00E11773" w:rsidRPr="008D4BDF" w:rsidRDefault="00590886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11773" w:rsidRPr="008D4BDF">
              <w:rPr>
                <w:rFonts w:asciiTheme="minorHAnsi" w:hAnsiTheme="minorHAnsi" w:cstheme="minorHAnsi"/>
              </w:rPr>
              <w:t xml:space="preserve"> mins</w:t>
            </w:r>
          </w:p>
        </w:tc>
      </w:tr>
      <w:tr w:rsidR="00E11773" w:rsidRPr="008D4BDF" w14:paraId="534650A3" w14:textId="77777777" w:rsidTr="00A70218">
        <w:trPr>
          <w:trHeight w:val="245"/>
        </w:trPr>
        <w:tc>
          <w:tcPr>
            <w:tcW w:w="498" w:type="dxa"/>
          </w:tcPr>
          <w:p w14:paraId="086B181C" w14:textId="77777777" w:rsidR="00E11773" w:rsidRPr="008D4BDF" w:rsidRDefault="00E11773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3" w:type="dxa"/>
            <w:gridSpan w:val="2"/>
          </w:tcPr>
          <w:p w14:paraId="0F888CDE" w14:textId="77777777" w:rsidR="001933C2" w:rsidRPr="008D4BDF" w:rsidRDefault="001933C2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6" w:type="dxa"/>
          </w:tcPr>
          <w:p w14:paraId="0490E373" w14:textId="77777777" w:rsidR="00E11773" w:rsidRPr="008D4BDF" w:rsidRDefault="00E11773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57276DA" w14:textId="77777777" w:rsidR="00E11773" w:rsidRPr="008D4BDF" w:rsidRDefault="00E11773" w:rsidP="001933C2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76B06" w:rsidRPr="008D4BDF" w14:paraId="02E84E1C" w14:textId="77777777" w:rsidTr="00A70218">
        <w:trPr>
          <w:trHeight w:val="173"/>
        </w:trPr>
        <w:tc>
          <w:tcPr>
            <w:tcW w:w="498" w:type="dxa"/>
          </w:tcPr>
          <w:p w14:paraId="2E2E5941" w14:textId="2B08ED3D" w:rsidR="00276B06" w:rsidRPr="008D4BDF" w:rsidRDefault="00045415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276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4322E81B" w14:textId="65B0DFBF" w:rsidR="00276B06" w:rsidRPr="008D4BDF" w:rsidRDefault="00045415" w:rsidP="00276B06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CURRENT </w:t>
            </w:r>
            <w:r w:rsidR="00E04581">
              <w:rPr>
                <w:rFonts w:asciiTheme="minorHAnsi" w:hAnsiTheme="minorHAnsi" w:cstheme="minorHAnsi"/>
                <w:b/>
              </w:rPr>
              <w:t>REPORT</w:t>
            </w:r>
            <w:r w:rsidR="00590886">
              <w:rPr>
                <w:rFonts w:asciiTheme="minorHAnsi" w:hAnsiTheme="minorHAnsi" w:cstheme="minorHAnsi"/>
                <w:b/>
              </w:rPr>
              <w:t xml:space="preserve"> – SUB COMMITTEES</w:t>
            </w:r>
          </w:p>
        </w:tc>
        <w:tc>
          <w:tcPr>
            <w:tcW w:w="1706" w:type="dxa"/>
          </w:tcPr>
          <w:p w14:paraId="2D2F3751" w14:textId="7869D9FF" w:rsidR="00276B06" w:rsidRPr="008D4BDF" w:rsidRDefault="0059088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Sub-Committee </w:t>
            </w:r>
          </w:p>
        </w:tc>
        <w:tc>
          <w:tcPr>
            <w:tcW w:w="1134" w:type="dxa"/>
          </w:tcPr>
          <w:p w14:paraId="0769DA4C" w14:textId="551CDEF4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min</w:t>
            </w:r>
          </w:p>
        </w:tc>
      </w:tr>
      <w:tr w:rsidR="00276B06" w:rsidRPr="008D4BDF" w14:paraId="72AAA9D3" w14:textId="77777777" w:rsidTr="00A70218">
        <w:trPr>
          <w:trHeight w:val="279"/>
        </w:trPr>
        <w:tc>
          <w:tcPr>
            <w:tcW w:w="498" w:type="dxa"/>
          </w:tcPr>
          <w:p w14:paraId="25093A00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3" w:type="dxa"/>
            <w:gridSpan w:val="4"/>
          </w:tcPr>
          <w:p w14:paraId="7FEAED9D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76B06" w:rsidRPr="008D4BDF" w14:paraId="15E54EAC" w14:textId="77777777" w:rsidTr="00A70218">
        <w:trPr>
          <w:trHeight w:val="245"/>
        </w:trPr>
        <w:tc>
          <w:tcPr>
            <w:tcW w:w="498" w:type="dxa"/>
          </w:tcPr>
          <w:p w14:paraId="5DF409E3" w14:textId="1DF0561E" w:rsidR="00276B06" w:rsidRPr="008D4BDF" w:rsidRDefault="00045415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76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23" w:type="dxa"/>
            <w:gridSpan w:val="2"/>
          </w:tcPr>
          <w:p w14:paraId="762C301D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ANY OTHER BUSINESS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6" w:type="dxa"/>
          </w:tcPr>
          <w:p w14:paraId="183EC2E5" w14:textId="3F59B8A8" w:rsidR="00276B06" w:rsidRPr="008D4BDF" w:rsidRDefault="0059088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134" w:type="dxa"/>
          </w:tcPr>
          <w:p w14:paraId="3AC7967F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 xml:space="preserve">5 </w:t>
            </w:r>
            <w:r>
              <w:rPr>
                <w:rFonts w:asciiTheme="minorHAnsi" w:hAnsiTheme="minorHAnsi" w:cstheme="minorHAnsi"/>
              </w:rPr>
              <w:t>Mins</w:t>
            </w:r>
          </w:p>
        </w:tc>
      </w:tr>
      <w:tr w:rsidR="00276B06" w:rsidRPr="008D4BDF" w14:paraId="3B52E990" w14:textId="77777777" w:rsidTr="00A70218">
        <w:trPr>
          <w:trHeight w:val="221"/>
        </w:trPr>
        <w:tc>
          <w:tcPr>
            <w:tcW w:w="498" w:type="dxa"/>
          </w:tcPr>
          <w:p w14:paraId="1907C95E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4FD50CA5" w14:textId="6CBF5EFE" w:rsidR="00FC7281" w:rsidRPr="008D4BDF" w:rsidRDefault="00FC7281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  <w:tr w:rsidR="00276B06" w:rsidRPr="008D4BDF" w14:paraId="3A3A29D4" w14:textId="77777777" w:rsidTr="00A70218">
        <w:trPr>
          <w:trHeight w:val="221"/>
        </w:trPr>
        <w:tc>
          <w:tcPr>
            <w:tcW w:w="498" w:type="dxa"/>
          </w:tcPr>
          <w:p w14:paraId="76D7080F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325D23FB" w14:textId="77777777" w:rsidR="00276B06" w:rsidRPr="004D028C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4D028C">
              <w:rPr>
                <w:rFonts w:asciiTheme="minorHAnsi" w:hAnsiTheme="minorHAnsi" w:cstheme="minorHAnsi"/>
                <w:b/>
              </w:rPr>
              <w:t>SUPPORTING DOCUMENTS:</w:t>
            </w:r>
          </w:p>
        </w:tc>
      </w:tr>
      <w:tr w:rsidR="00276B06" w:rsidRPr="008D4BDF" w14:paraId="76BA55DF" w14:textId="77777777" w:rsidTr="00A70218">
        <w:trPr>
          <w:trHeight w:val="416"/>
        </w:trPr>
        <w:tc>
          <w:tcPr>
            <w:tcW w:w="498" w:type="dxa"/>
          </w:tcPr>
          <w:p w14:paraId="64637518" w14:textId="77777777" w:rsidR="00276B06" w:rsidRPr="008D4BDF" w:rsidRDefault="00276B06" w:rsidP="00276B06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3" w:type="dxa"/>
            <w:gridSpan w:val="4"/>
          </w:tcPr>
          <w:p w14:paraId="5A46B8E7" w14:textId="463948C4" w:rsidR="00276B06" w:rsidRPr="004D028C" w:rsidRDefault="00276B06" w:rsidP="00276B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D028C">
              <w:rPr>
                <w:rFonts w:asciiTheme="minorHAnsi" w:hAnsiTheme="minorHAnsi" w:cstheme="minorHAnsi"/>
              </w:rPr>
              <w:t>Previous Minutes</w:t>
            </w:r>
          </w:p>
          <w:p w14:paraId="72E92EEE" w14:textId="77777777" w:rsidR="00276B06" w:rsidRPr="004D028C" w:rsidRDefault="00276B06" w:rsidP="00E0458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657D3E20" w14:textId="77777777" w:rsidR="001933C2" w:rsidRPr="00FD5046" w:rsidRDefault="001933C2">
      <w:pPr>
        <w:spacing w:line="240" w:lineRule="auto"/>
        <w:rPr>
          <w:b/>
        </w:rPr>
      </w:pPr>
    </w:p>
    <w:sectPr w:rsidR="001933C2" w:rsidRPr="00FD5046" w:rsidSect="00E11773">
      <w:pgSz w:w="11909" w:h="16834" w:code="9"/>
      <w:pgMar w:top="1134" w:right="1440" w:bottom="1134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663"/>
    <w:multiLevelType w:val="hybridMultilevel"/>
    <w:tmpl w:val="06AA1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7F9"/>
    <w:multiLevelType w:val="hybridMultilevel"/>
    <w:tmpl w:val="11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270"/>
    <w:multiLevelType w:val="hybridMultilevel"/>
    <w:tmpl w:val="5C30011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1DB"/>
    <w:multiLevelType w:val="hybridMultilevel"/>
    <w:tmpl w:val="B4BC2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93F"/>
    <w:multiLevelType w:val="hybridMultilevel"/>
    <w:tmpl w:val="05BC36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CA9"/>
    <w:multiLevelType w:val="hybridMultilevel"/>
    <w:tmpl w:val="E34A3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A178C"/>
    <w:multiLevelType w:val="multilevel"/>
    <w:tmpl w:val="33187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E73B9E"/>
    <w:multiLevelType w:val="multilevel"/>
    <w:tmpl w:val="B158FD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C61F06"/>
    <w:multiLevelType w:val="hybridMultilevel"/>
    <w:tmpl w:val="B326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217A"/>
    <w:multiLevelType w:val="multilevel"/>
    <w:tmpl w:val="E2543F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DE616B8"/>
    <w:multiLevelType w:val="hybridMultilevel"/>
    <w:tmpl w:val="A32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0688"/>
    <w:multiLevelType w:val="multilevel"/>
    <w:tmpl w:val="36B4288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75"/>
    <w:rsid w:val="00045415"/>
    <w:rsid w:val="00077406"/>
    <w:rsid w:val="00093FE6"/>
    <w:rsid w:val="000F790C"/>
    <w:rsid w:val="00183F29"/>
    <w:rsid w:val="001933C2"/>
    <w:rsid w:val="0026428A"/>
    <w:rsid w:val="00276B06"/>
    <w:rsid w:val="00294D88"/>
    <w:rsid w:val="002F1CDE"/>
    <w:rsid w:val="00307A0A"/>
    <w:rsid w:val="00322C22"/>
    <w:rsid w:val="003443B5"/>
    <w:rsid w:val="003A5C80"/>
    <w:rsid w:val="003F3E22"/>
    <w:rsid w:val="00450B01"/>
    <w:rsid w:val="00467804"/>
    <w:rsid w:val="00483DBF"/>
    <w:rsid w:val="004D028C"/>
    <w:rsid w:val="005302E4"/>
    <w:rsid w:val="00541A4E"/>
    <w:rsid w:val="00550B0A"/>
    <w:rsid w:val="00575EAB"/>
    <w:rsid w:val="00590886"/>
    <w:rsid w:val="005A3DD8"/>
    <w:rsid w:val="005D0E57"/>
    <w:rsid w:val="005F3EBC"/>
    <w:rsid w:val="00656F6D"/>
    <w:rsid w:val="00680FB7"/>
    <w:rsid w:val="006E2255"/>
    <w:rsid w:val="006E6FE9"/>
    <w:rsid w:val="0071511C"/>
    <w:rsid w:val="007322BA"/>
    <w:rsid w:val="00734F4B"/>
    <w:rsid w:val="007459E4"/>
    <w:rsid w:val="007A1EA3"/>
    <w:rsid w:val="008644CE"/>
    <w:rsid w:val="00867CB0"/>
    <w:rsid w:val="00870024"/>
    <w:rsid w:val="008D4BDF"/>
    <w:rsid w:val="009D14AB"/>
    <w:rsid w:val="00A02443"/>
    <w:rsid w:val="00A46E08"/>
    <w:rsid w:val="00A632D9"/>
    <w:rsid w:val="00A70218"/>
    <w:rsid w:val="00B11A6E"/>
    <w:rsid w:val="00BB5077"/>
    <w:rsid w:val="00BD503F"/>
    <w:rsid w:val="00C441AC"/>
    <w:rsid w:val="00C73429"/>
    <w:rsid w:val="00C85460"/>
    <w:rsid w:val="00CD4423"/>
    <w:rsid w:val="00CE3660"/>
    <w:rsid w:val="00D013DA"/>
    <w:rsid w:val="00D150A2"/>
    <w:rsid w:val="00D8178A"/>
    <w:rsid w:val="00DD395B"/>
    <w:rsid w:val="00DF425F"/>
    <w:rsid w:val="00E04581"/>
    <w:rsid w:val="00E11773"/>
    <w:rsid w:val="00E15275"/>
    <w:rsid w:val="00E60C6E"/>
    <w:rsid w:val="00E61AA6"/>
    <w:rsid w:val="00E83D08"/>
    <w:rsid w:val="00FC7281"/>
    <w:rsid w:val="00FD5046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CF81"/>
  <w15:docId w15:val="{9E19E0F3-21AD-4BE3-9FC6-D906412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0E57"/>
    <w:pPr>
      <w:ind w:left="720"/>
      <w:contextualSpacing/>
    </w:pPr>
  </w:style>
  <w:style w:type="table" w:styleId="TableGrid">
    <w:name w:val="Table Grid"/>
    <w:basedOn w:val="TableNormal"/>
    <w:uiPriority w:val="39"/>
    <w:rsid w:val="00307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7A0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046"/>
    <w:pPr>
      <w:spacing w:line="240" w:lineRule="auto"/>
    </w:pPr>
  </w:style>
  <w:style w:type="paragraph" w:customStyle="1" w:styleId="ListParagraph2">
    <w:name w:val="List Paragraph 2"/>
    <w:basedOn w:val="ListParagraph"/>
    <w:qFormat/>
    <w:rsid w:val="0026428A"/>
    <w:pPr>
      <w:tabs>
        <w:tab w:val="num" w:pos="1296"/>
      </w:tabs>
      <w:spacing w:after="160" w:line="240" w:lineRule="auto"/>
      <w:ind w:left="1296" w:hanging="749"/>
    </w:pPr>
    <w:rPr>
      <w:rFonts w:asciiTheme="majorHAnsi" w:eastAsiaTheme="minorEastAsia" w:hAnsiTheme="maj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Jones</dc:creator>
  <cp:lastModifiedBy>C. Pulger</cp:lastModifiedBy>
  <cp:revision>4</cp:revision>
  <cp:lastPrinted>2018-02-16T09:04:00Z</cp:lastPrinted>
  <dcterms:created xsi:type="dcterms:W3CDTF">2019-01-28T17:21:00Z</dcterms:created>
  <dcterms:modified xsi:type="dcterms:W3CDTF">2019-03-18T10:44:00Z</dcterms:modified>
</cp:coreProperties>
</file>